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  <w:bookmarkStart w:id="0" w:name="_Hlk207134242"/>
      <w:bookmarkEnd w:id="0"/>
    </w:p>
    <w:p w14:paraId="60488D83" w14:textId="523A7A12" w:rsidR="00D04C16" w:rsidRDefault="00D04C16">
      <w:pPr>
        <w:rPr>
          <w:lang w:bidi="ar-JO"/>
        </w:rPr>
      </w:pPr>
    </w:p>
    <w:p w14:paraId="5A69B2A1" w14:textId="2869E01A" w:rsidR="00D04C16" w:rsidRPr="003C1869" w:rsidRDefault="00566A3D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64E8A81D">
                <wp:simplePos x="0" y="0"/>
                <wp:positionH relativeFrom="page">
                  <wp:posOffset>742950</wp:posOffset>
                </wp:positionH>
                <wp:positionV relativeFrom="paragraph">
                  <wp:posOffset>19050</wp:posOffset>
                </wp:positionV>
                <wp:extent cx="5995035" cy="40005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0FFD5108" w:rsidR="00C96669" w:rsidRDefault="00C96669" w:rsidP="00556CC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ورقة عمل </w:t>
                            </w:r>
                            <w:r w:rsidR="00C8375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إثرائيه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رقم (</w:t>
                            </w:r>
                            <w:r w:rsidR="00566A3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  </w:t>
                            </w:r>
                            <w:r w:rsidR="00556CC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1</w:t>
                            </w:r>
                            <w:r w:rsidR="00906D7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2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 / </w:t>
                            </w:r>
                            <w:r w:rsidR="00C8375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في</w:t>
                            </w:r>
                            <w:r w:rsidR="00CA4AA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الأفعال الخمس</w:t>
                            </w:r>
                            <w:r w:rsidR="00CD1DD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ة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1.5pt;width:472.05pt;height:3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" filled="f" stroked="f">
                <v:textbox>
                  <w:txbxContent>
                    <w:p w14:paraId="096E2F31" w14:textId="0FFD5108" w:rsidR="00C96669" w:rsidRDefault="00C96669" w:rsidP="00556CCC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ورقة عمل </w:t>
                      </w:r>
                      <w:r w:rsidR="00C8375B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إثرائيه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رقم (</w:t>
                      </w:r>
                      <w:r w:rsidR="00566A3D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  </w:t>
                      </w:r>
                      <w:r w:rsidR="00556CCC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1</w:t>
                      </w:r>
                      <w:r w:rsidR="00906D70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2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/ </w:t>
                      </w:r>
                      <w:r w:rsidR="00C8375B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في</w:t>
                      </w:r>
                      <w:r w:rsidR="00CA4AAC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الأفعال الخمس</w:t>
                      </w:r>
                      <w:r w:rsidR="00CD1DDC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ة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9666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2B7DA" w14:textId="29373648" w:rsidR="00D04C16" w:rsidRPr="00566A3D" w:rsidRDefault="00566A3D" w:rsidP="00310AE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اللغة العربيّة </w:t>
                            </w:r>
                          </w:p>
                          <w:p w14:paraId="4173DC25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14A2B7DA" w14:textId="29373648" w:rsidR="00D04C16" w:rsidRPr="00566A3D" w:rsidRDefault="00566A3D" w:rsidP="00310AE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اللغة العربيّة </w:t>
                      </w:r>
                    </w:p>
                    <w:p w14:paraId="4173DC25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133237CF" w14:textId="08880B56" w:rsidR="00CF7708" w:rsidRDefault="00C96669" w:rsidP="00CF7708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8FB4C" w14:textId="11F91F64" w:rsidR="00D04C16" w:rsidRPr="00566A3D" w:rsidRDefault="00CA4AAC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السابع</w:t>
                            </w:r>
                            <w:r w:rsidR="00A1467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566A3D"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(   أ- ب) </w:t>
                            </w:r>
                          </w:p>
                          <w:p w14:paraId="7D8D6926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32B8FB4C" w14:textId="11F91F64" w:rsidR="00D04C16" w:rsidRPr="00566A3D" w:rsidRDefault="00CA4AAC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السابع</w:t>
                      </w:r>
                      <w:r w:rsidR="00A1467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 w:rsidR="00566A3D"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(   أ- ب) </w:t>
                      </w:r>
                    </w:p>
                    <w:p w14:paraId="7D8D6926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316AE5BC" w:rsidR="00D04C16" w:rsidRPr="00D04C16" w:rsidRDefault="00566A3D" w:rsidP="00CA4AAC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</w:t>
                            </w: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/    </w:t>
                            </w:r>
                            <w:r w:rsidR="00CA4AAC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10</w:t>
                            </w: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/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316AE5BC" w:rsidR="00D04C16" w:rsidRPr="00D04C16" w:rsidRDefault="00566A3D" w:rsidP="00CA4AAC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  </w:t>
                      </w: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/    </w:t>
                      </w:r>
                      <w:r w:rsidR="00CA4AAC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10</w:t>
                      </w: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/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79AED8E9" w14:textId="77777777" w:rsidR="00B101FA" w:rsidRDefault="00B101FA" w:rsidP="00B101FA">
      <w:pPr>
        <w:ind w:right="540"/>
        <w:rPr>
          <w:lang w:bidi="ar-JO"/>
        </w:rPr>
      </w:pPr>
    </w:p>
    <w:p w14:paraId="0909AC9B" w14:textId="4898B3FB" w:rsidR="00CA4AAC" w:rsidRPr="00082313" w:rsidRDefault="00CA4AAC" w:rsidP="00CA4AAC">
      <w:pPr>
        <w:ind w:left="360" w:right="-180" w:hanging="360"/>
        <w:jc w:val="right"/>
        <w:rPr>
          <w:sz w:val="28"/>
          <w:szCs w:val="28"/>
          <w:rtl/>
        </w:rPr>
      </w:pPr>
      <w:r w:rsidRPr="00AE069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  <w:t>الهدف من ورقة العمل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 xml:space="preserve"> :-</w:t>
      </w:r>
      <w:r w:rsidRPr="0074350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1. </w:t>
      </w:r>
      <w:r w:rsidRPr="00082313">
        <w:rPr>
          <w:rFonts w:hint="cs"/>
          <w:b/>
          <w:bCs/>
          <w:sz w:val="28"/>
          <w:szCs w:val="28"/>
          <w:rtl/>
          <w:lang w:bidi="ar-JO"/>
        </w:rPr>
        <w:t>يتعرف</w:t>
      </w:r>
      <w:r w:rsidR="00CD1DDC">
        <w:rPr>
          <w:rFonts w:hint="cs"/>
          <w:b/>
          <w:bCs/>
          <w:sz w:val="28"/>
          <w:szCs w:val="28"/>
          <w:rtl/>
          <w:lang w:bidi="ar-JO"/>
        </w:rPr>
        <w:t xml:space="preserve"> الطلبة </w:t>
      </w:r>
      <w:r w:rsidRPr="00082313">
        <w:rPr>
          <w:rFonts w:hint="cs"/>
          <w:sz w:val="28"/>
          <w:szCs w:val="28"/>
          <w:rtl/>
        </w:rPr>
        <w:t xml:space="preserve"> الأفعال الخمسة </w:t>
      </w:r>
      <w:r w:rsidRPr="00AD6ECA">
        <w:rPr>
          <w:rFonts w:cs="Arial"/>
          <w:b/>
          <w:bCs/>
          <w:noProof/>
          <w:sz w:val="32"/>
          <w:szCs w:val="32"/>
          <w:rtl/>
        </w:rPr>
        <w:drawing>
          <wp:inline distT="0" distB="0" distL="0" distR="0" wp14:anchorId="5DAA4F08" wp14:editId="69A6DBEB">
            <wp:extent cx="513581" cy="638175"/>
            <wp:effectExtent l="0" t="0" r="0" b="0"/>
            <wp:docPr id="10" name="Picture 10" descr="C:\Users\Toshiba\Desktop\مفاتيح التفكير\25516702-6e4b-4029-aaf6-8b32711896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مفاتيح التفكير\25516702-6e4b-4029-aaf6-8b32711896a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74" cy="64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F5ACC" w14:textId="77777777" w:rsidR="00CA4AAC" w:rsidRPr="00082313" w:rsidRDefault="00CA4AAC" w:rsidP="00CA4AAC">
      <w:pPr>
        <w:ind w:left="360" w:right="-180" w:hanging="360"/>
        <w:jc w:val="right"/>
        <w:rPr>
          <w:b/>
          <w:bCs/>
          <w:sz w:val="28"/>
          <w:szCs w:val="28"/>
          <w:u w:val="single"/>
          <w:rtl/>
        </w:rPr>
      </w:pPr>
      <w:r w:rsidRPr="00082313">
        <w:rPr>
          <w:rFonts w:hint="cs"/>
          <w:b/>
          <w:bCs/>
          <w:sz w:val="28"/>
          <w:szCs w:val="28"/>
          <w:u w:val="single"/>
          <w:rtl/>
        </w:rPr>
        <w:t xml:space="preserve">2. يتعرّف إلى حالاتها الإعرابية " رفع/ نصب /جزم " </w:t>
      </w:r>
    </w:p>
    <w:p w14:paraId="5ABB2F8E" w14:textId="77777777" w:rsidR="00CA4AAC" w:rsidRPr="00CD1DDC" w:rsidRDefault="00CA4AAC" w:rsidP="00CA4AAC">
      <w:pPr>
        <w:ind w:left="360" w:right="-180" w:hanging="360"/>
        <w:jc w:val="right"/>
        <w:rPr>
          <w:b/>
          <w:bCs/>
          <w:sz w:val="28"/>
          <w:szCs w:val="28"/>
          <w:rtl/>
        </w:rPr>
      </w:pPr>
      <w:r w:rsidRPr="00082313">
        <w:rPr>
          <w:rFonts w:hint="cs"/>
          <w:b/>
          <w:bCs/>
          <w:sz w:val="28"/>
          <w:szCs w:val="28"/>
          <w:u w:val="single"/>
          <w:rtl/>
        </w:rPr>
        <w:t>3</w:t>
      </w:r>
      <w:r w:rsidRPr="00CD1DDC">
        <w:rPr>
          <w:rFonts w:hint="cs"/>
          <w:b/>
          <w:bCs/>
          <w:sz w:val="28"/>
          <w:szCs w:val="28"/>
          <w:rtl/>
        </w:rPr>
        <w:t>. يتعرف إلى أوزان الافعال الخمسة .</w:t>
      </w:r>
    </w:p>
    <w:p w14:paraId="5A1C468E" w14:textId="77777777" w:rsidR="00CA4AAC" w:rsidRDefault="00CA4AAC" w:rsidP="00CA4AAC">
      <w:pPr>
        <w:ind w:left="360" w:right="-180" w:hanging="360"/>
        <w:jc w:val="right"/>
        <w:rPr>
          <w:b/>
          <w:bCs/>
          <w:sz w:val="28"/>
          <w:szCs w:val="28"/>
          <w:rtl/>
        </w:rPr>
      </w:pPr>
      <w:r w:rsidRPr="00CD1DDC">
        <w:rPr>
          <w:rFonts w:hint="cs"/>
          <w:b/>
          <w:bCs/>
          <w:sz w:val="28"/>
          <w:szCs w:val="28"/>
          <w:u w:val="single"/>
          <w:rtl/>
        </w:rPr>
        <w:t>4</w:t>
      </w:r>
      <w:r w:rsidRPr="00CD1DDC">
        <w:rPr>
          <w:rFonts w:hint="cs"/>
          <w:b/>
          <w:bCs/>
          <w:sz w:val="28"/>
          <w:szCs w:val="28"/>
          <w:rtl/>
        </w:rPr>
        <w:t xml:space="preserve">. يميّز الأفعال الخمسة عن الفعل المضارع وفعل الأمر و المثنى وجمع المذكر السالم </w:t>
      </w:r>
    </w:p>
    <w:p w14:paraId="41E5E3E3" w14:textId="77777777" w:rsidR="00CD1DDC" w:rsidRPr="00CD1DDC" w:rsidRDefault="00CD1DDC" w:rsidP="00CA4AAC">
      <w:pPr>
        <w:ind w:left="360" w:right="-180" w:hanging="360"/>
        <w:jc w:val="right"/>
        <w:rPr>
          <w:b/>
          <w:bCs/>
          <w:sz w:val="32"/>
          <w:szCs w:val="32"/>
          <w:rtl/>
        </w:rPr>
      </w:pPr>
    </w:p>
    <w:p w14:paraId="09CBABFA" w14:textId="22F6397C" w:rsidR="00CA4AAC" w:rsidRPr="00906D70" w:rsidRDefault="00A86A0F" w:rsidP="00CD1DDC">
      <w:pPr>
        <w:shd w:val="clear" w:color="auto" w:fill="D9D9D9" w:themeFill="background1" w:themeFillShade="D9"/>
        <w:ind w:firstLine="992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D1DD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</w:t>
      </w:r>
      <w:r w:rsidRPr="00CD1DD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لسؤال الأول </w:t>
      </w:r>
      <w:r w:rsidR="00CD1DDC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 w:rsidRPr="00CD1DD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Pr="00CD1DDC">
        <w:rPr>
          <w:rFonts w:asciiTheme="majorBidi" w:hAnsiTheme="majorBidi" w:cstheme="majorBidi" w:hint="cs"/>
          <w:b/>
          <w:bCs/>
          <w:sz w:val="28"/>
          <w:szCs w:val="28"/>
          <w:rtl/>
        </w:rPr>
        <w:t>أكملُ</w:t>
      </w:r>
      <w:r w:rsidR="00CA4AAC" w:rsidRPr="00CD1DD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الأفعال الخمسة وفق النمط</w:t>
      </w:r>
      <w:r w:rsidR="00CD1DD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  <w:r w:rsidR="00906D7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</w:t>
      </w:r>
      <w:r w:rsidR="00CA4AAC" w:rsidRPr="00CD1DD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906D70">
        <w:rPr>
          <w:rFonts w:ascii="Arial" w:eastAsia="Arial Unicode MS" w:hAnsi="Arial" w:hint="cs"/>
          <w:b/>
          <w:bCs/>
          <w:noProof/>
          <w:sz w:val="32"/>
          <w:szCs w:val="32"/>
          <w:lang w:bidi="ar-JO"/>
        </w:rPr>
        <w:drawing>
          <wp:inline distT="0" distB="0" distL="0" distR="0" wp14:anchorId="1930110E" wp14:editId="77DD88CF">
            <wp:extent cx="381000" cy="371475"/>
            <wp:effectExtent l="0" t="0" r="0" b="9525"/>
            <wp:docPr id="143889945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148FF" w14:textId="77777777" w:rsidR="00CA4AAC" w:rsidRPr="004818C3" w:rsidRDefault="00CA4AAC" w:rsidP="00CA4AAC">
      <w:pPr>
        <w:ind w:firstLine="992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tbl>
      <w:tblPr>
        <w:bidiVisual/>
        <w:tblW w:w="8701" w:type="dxa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1"/>
        <w:gridCol w:w="1800"/>
        <w:gridCol w:w="1537"/>
        <w:gridCol w:w="1523"/>
        <w:gridCol w:w="1950"/>
      </w:tblGrid>
      <w:tr w:rsidR="00CA4AAC" w:rsidRPr="004818C3" w14:paraId="5AB9F00C" w14:textId="77777777" w:rsidTr="00CD1DDC">
        <w:tc>
          <w:tcPr>
            <w:tcW w:w="1891" w:type="dxa"/>
            <w:shd w:val="clear" w:color="auto" w:fill="D9D9D9" w:themeFill="background1" w:themeFillShade="D9"/>
          </w:tcPr>
          <w:p w14:paraId="11AA3ACD" w14:textId="77777777" w:rsidR="00CA4AAC" w:rsidRPr="004818C3" w:rsidRDefault="00CA4AAC" w:rsidP="009E233E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818C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يقرأان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4A9E8DFC" w14:textId="77777777" w:rsidR="00CA4AAC" w:rsidRPr="004818C3" w:rsidRDefault="00CA4AAC" w:rsidP="009E233E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818C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تقرأان</w:t>
            </w:r>
          </w:p>
        </w:tc>
        <w:tc>
          <w:tcPr>
            <w:tcW w:w="1537" w:type="dxa"/>
            <w:shd w:val="clear" w:color="auto" w:fill="D9D9D9" w:themeFill="background1" w:themeFillShade="D9"/>
          </w:tcPr>
          <w:p w14:paraId="3FB9C946" w14:textId="77777777" w:rsidR="00CA4AAC" w:rsidRPr="004818C3" w:rsidRDefault="00CA4AAC" w:rsidP="009E233E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818C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يقرؤون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556B5C45" w14:textId="77777777" w:rsidR="00CA4AAC" w:rsidRPr="004818C3" w:rsidRDefault="00CA4AAC" w:rsidP="009E233E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818C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تقرؤون</w:t>
            </w:r>
          </w:p>
        </w:tc>
        <w:tc>
          <w:tcPr>
            <w:tcW w:w="1950" w:type="dxa"/>
            <w:shd w:val="clear" w:color="auto" w:fill="D9D9D9" w:themeFill="background1" w:themeFillShade="D9"/>
          </w:tcPr>
          <w:p w14:paraId="12BF94BE" w14:textId="77777777" w:rsidR="00CA4AAC" w:rsidRPr="004818C3" w:rsidRDefault="00CA4AAC" w:rsidP="009E233E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818C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تقرئين</w:t>
            </w:r>
          </w:p>
        </w:tc>
      </w:tr>
      <w:tr w:rsidR="00CA4AAC" w:rsidRPr="004818C3" w14:paraId="2B6703D2" w14:textId="77777777" w:rsidTr="00CD1DDC">
        <w:tc>
          <w:tcPr>
            <w:tcW w:w="1891" w:type="dxa"/>
            <w:shd w:val="clear" w:color="auto" w:fill="D9D9D9" w:themeFill="background1" w:themeFillShade="D9"/>
          </w:tcPr>
          <w:p w14:paraId="2A3AF0F3" w14:textId="77777777" w:rsidR="00CA4AAC" w:rsidRPr="004818C3" w:rsidRDefault="00CA4AAC" w:rsidP="009E233E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818C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يدرس </w:t>
            </w:r>
          </w:p>
        </w:tc>
        <w:tc>
          <w:tcPr>
            <w:tcW w:w="1800" w:type="dxa"/>
          </w:tcPr>
          <w:p w14:paraId="323A6608" w14:textId="77777777" w:rsidR="00CA4AAC" w:rsidRPr="004818C3" w:rsidRDefault="00CA4AAC" w:rsidP="009E233E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37" w:type="dxa"/>
          </w:tcPr>
          <w:p w14:paraId="05690CE3" w14:textId="77777777" w:rsidR="00CA4AAC" w:rsidRPr="004818C3" w:rsidRDefault="00CA4AAC" w:rsidP="009E233E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23" w:type="dxa"/>
          </w:tcPr>
          <w:p w14:paraId="2A201AFC" w14:textId="77777777" w:rsidR="00CA4AAC" w:rsidRPr="004818C3" w:rsidRDefault="00CA4AAC" w:rsidP="009E233E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50" w:type="dxa"/>
          </w:tcPr>
          <w:p w14:paraId="2CB80A11" w14:textId="77777777" w:rsidR="00CA4AAC" w:rsidRPr="004818C3" w:rsidRDefault="00CA4AAC" w:rsidP="009E233E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CA4AAC" w:rsidRPr="004818C3" w14:paraId="0CF00824" w14:textId="77777777" w:rsidTr="00CD1DDC">
        <w:tc>
          <w:tcPr>
            <w:tcW w:w="1891" w:type="dxa"/>
            <w:shd w:val="clear" w:color="auto" w:fill="D9D9D9" w:themeFill="background1" w:themeFillShade="D9"/>
          </w:tcPr>
          <w:p w14:paraId="2A0A5A5E" w14:textId="77777777" w:rsidR="00CA4AAC" w:rsidRPr="004818C3" w:rsidRDefault="00CA4AAC" w:rsidP="009E233E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818C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يذهب </w:t>
            </w:r>
          </w:p>
        </w:tc>
        <w:tc>
          <w:tcPr>
            <w:tcW w:w="1800" w:type="dxa"/>
          </w:tcPr>
          <w:p w14:paraId="6A39A223" w14:textId="77777777" w:rsidR="00CA4AAC" w:rsidRPr="004818C3" w:rsidRDefault="00CA4AAC" w:rsidP="009E233E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37" w:type="dxa"/>
          </w:tcPr>
          <w:p w14:paraId="400DF853" w14:textId="77777777" w:rsidR="00CA4AAC" w:rsidRPr="004818C3" w:rsidRDefault="00CA4AAC" w:rsidP="009E233E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23" w:type="dxa"/>
          </w:tcPr>
          <w:p w14:paraId="72FC594C" w14:textId="77777777" w:rsidR="00CA4AAC" w:rsidRPr="004818C3" w:rsidRDefault="00CA4AAC" w:rsidP="009E233E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50" w:type="dxa"/>
          </w:tcPr>
          <w:p w14:paraId="55FAADF2" w14:textId="77777777" w:rsidR="00CA4AAC" w:rsidRPr="004818C3" w:rsidRDefault="00CA4AAC" w:rsidP="009E233E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CA4AAC" w:rsidRPr="004818C3" w14:paraId="6267AEE4" w14:textId="77777777" w:rsidTr="00CD1DDC">
        <w:tc>
          <w:tcPr>
            <w:tcW w:w="1891" w:type="dxa"/>
            <w:shd w:val="clear" w:color="auto" w:fill="D9D9D9" w:themeFill="background1" w:themeFillShade="D9"/>
          </w:tcPr>
          <w:p w14:paraId="6F74FDC7" w14:textId="77777777" w:rsidR="00CA4AAC" w:rsidRPr="004818C3" w:rsidRDefault="00CA4AAC" w:rsidP="009E233E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818C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يسمع </w:t>
            </w:r>
          </w:p>
        </w:tc>
        <w:tc>
          <w:tcPr>
            <w:tcW w:w="1800" w:type="dxa"/>
          </w:tcPr>
          <w:p w14:paraId="7638BE0A" w14:textId="77777777" w:rsidR="00CA4AAC" w:rsidRPr="004818C3" w:rsidRDefault="00CA4AAC" w:rsidP="009E233E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37" w:type="dxa"/>
          </w:tcPr>
          <w:p w14:paraId="79DF847C" w14:textId="77777777" w:rsidR="00CA4AAC" w:rsidRPr="004818C3" w:rsidRDefault="00CA4AAC" w:rsidP="009E233E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23" w:type="dxa"/>
          </w:tcPr>
          <w:p w14:paraId="0EEA76D2" w14:textId="77777777" w:rsidR="00CA4AAC" w:rsidRPr="004818C3" w:rsidRDefault="00CA4AAC" w:rsidP="009E233E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50" w:type="dxa"/>
          </w:tcPr>
          <w:p w14:paraId="53DD0DCF" w14:textId="77777777" w:rsidR="00CA4AAC" w:rsidRPr="004818C3" w:rsidRDefault="00CA4AAC" w:rsidP="009E233E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CA4AAC" w:rsidRPr="004818C3" w14:paraId="0C63F056" w14:textId="77777777" w:rsidTr="00CD1DDC">
        <w:tc>
          <w:tcPr>
            <w:tcW w:w="1891" w:type="dxa"/>
            <w:shd w:val="clear" w:color="auto" w:fill="D9D9D9" w:themeFill="background1" w:themeFillShade="D9"/>
          </w:tcPr>
          <w:p w14:paraId="3EAD41DC" w14:textId="77777777" w:rsidR="00CA4AAC" w:rsidRPr="004818C3" w:rsidRDefault="00CA4AAC" w:rsidP="009E233E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818C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يقول </w:t>
            </w:r>
          </w:p>
        </w:tc>
        <w:tc>
          <w:tcPr>
            <w:tcW w:w="1800" w:type="dxa"/>
          </w:tcPr>
          <w:p w14:paraId="17C47761" w14:textId="77777777" w:rsidR="00CA4AAC" w:rsidRPr="004818C3" w:rsidRDefault="00CA4AAC" w:rsidP="009E233E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37" w:type="dxa"/>
          </w:tcPr>
          <w:p w14:paraId="672491A3" w14:textId="77777777" w:rsidR="00CA4AAC" w:rsidRPr="004818C3" w:rsidRDefault="00CA4AAC" w:rsidP="009E233E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23" w:type="dxa"/>
          </w:tcPr>
          <w:p w14:paraId="00F40C69" w14:textId="77777777" w:rsidR="00CA4AAC" w:rsidRPr="004818C3" w:rsidRDefault="00CA4AAC" w:rsidP="009E233E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50" w:type="dxa"/>
          </w:tcPr>
          <w:p w14:paraId="2D8CC4BA" w14:textId="77777777" w:rsidR="00CA4AAC" w:rsidRPr="004818C3" w:rsidRDefault="00CA4AAC" w:rsidP="009E233E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</w:tbl>
    <w:p w14:paraId="7107CD46" w14:textId="77777777" w:rsidR="00CA4AAC" w:rsidRPr="004818C3" w:rsidRDefault="00CA4AAC" w:rsidP="00CA4AAC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14:paraId="535AD733" w14:textId="06FAE9EF" w:rsidR="00CA4AAC" w:rsidRPr="00CD1DDC" w:rsidRDefault="00CA4AAC" w:rsidP="00CA4AAC">
      <w:pPr>
        <w:ind w:right="-1008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D1DD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</w:t>
      </w:r>
      <w:r w:rsidR="00CD1DDC" w:rsidRPr="00CD1DDC">
        <w:rPr>
          <w:rFonts w:asciiTheme="majorBidi" w:hAnsiTheme="majorBidi" w:cstheme="majorBidi"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السؤال الثاني : </w:t>
      </w:r>
      <w:r w:rsidR="00A86A0F" w:rsidRPr="00CD1DDC">
        <w:rPr>
          <w:rFonts w:asciiTheme="majorBidi" w:hAnsiTheme="majorBidi" w:cstheme="majorBidi" w:hint="cs"/>
          <w:b/>
          <w:bCs/>
          <w:sz w:val="28"/>
          <w:szCs w:val="28"/>
          <w:shd w:val="clear" w:color="auto" w:fill="D9D9D9" w:themeFill="background1" w:themeFillShade="D9"/>
          <w:rtl/>
        </w:rPr>
        <w:t>أ</w:t>
      </w:r>
      <w:r w:rsidRPr="00CD1DDC">
        <w:rPr>
          <w:rFonts w:asciiTheme="majorBidi" w:hAnsiTheme="majorBidi" w:cstheme="majorBidi"/>
          <w:b/>
          <w:bCs/>
          <w:sz w:val="28"/>
          <w:szCs w:val="28"/>
          <w:shd w:val="clear" w:color="auto" w:fill="D9D9D9" w:themeFill="background1" w:themeFillShade="D9"/>
          <w:rtl/>
        </w:rPr>
        <w:t>جعل</w:t>
      </w:r>
      <w:r w:rsidR="00A86A0F" w:rsidRPr="00CD1DDC">
        <w:rPr>
          <w:rFonts w:asciiTheme="majorBidi" w:hAnsiTheme="majorBidi" w:cstheme="majorBidi" w:hint="cs"/>
          <w:b/>
          <w:bCs/>
          <w:sz w:val="28"/>
          <w:szCs w:val="28"/>
          <w:shd w:val="clear" w:color="auto" w:fill="D9D9D9" w:themeFill="background1" w:themeFillShade="D9"/>
          <w:rtl/>
        </w:rPr>
        <w:t>ُ</w:t>
      </w:r>
      <w:r w:rsidRPr="00CD1DDC">
        <w:rPr>
          <w:rFonts w:asciiTheme="majorBidi" w:hAnsiTheme="majorBidi" w:cstheme="majorBidi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الفاعل مبتدأ ، </w:t>
      </w:r>
      <w:r w:rsidR="00CD1DDC" w:rsidRPr="00CD1DDC">
        <w:rPr>
          <w:rFonts w:asciiTheme="majorBidi" w:hAnsiTheme="majorBidi" w:cstheme="majorBidi" w:hint="cs"/>
          <w:b/>
          <w:bCs/>
          <w:sz w:val="28"/>
          <w:szCs w:val="28"/>
          <w:shd w:val="clear" w:color="auto" w:fill="D9D9D9" w:themeFill="background1" w:themeFillShade="D9"/>
          <w:rtl/>
        </w:rPr>
        <w:t>وأ</w:t>
      </w:r>
      <w:r w:rsidRPr="00CD1DDC">
        <w:rPr>
          <w:rFonts w:asciiTheme="majorBidi" w:hAnsiTheme="majorBidi" w:cstheme="majorBidi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غيِّر ما يلزم :               </w:t>
      </w:r>
    </w:p>
    <w:p w14:paraId="5EFE9CD0" w14:textId="2B0D88A9" w:rsidR="00CA4AAC" w:rsidRPr="00906D70" w:rsidRDefault="00CA4AAC" w:rsidP="00CD1DDC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818C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Pr="00906D7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Pr="00906D70">
        <w:rPr>
          <w:rFonts w:asciiTheme="majorBidi" w:hAnsiTheme="majorBidi" w:cstheme="majorBidi"/>
          <w:sz w:val="28"/>
          <w:szCs w:val="28"/>
          <w:rtl/>
        </w:rPr>
        <w:t xml:space="preserve">1 </w:t>
      </w:r>
      <w:r w:rsidRPr="00906D7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– يسهم الرجال في فعل الخير .   </w:t>
      </w:r>
      <w:r w:rsidR="00CD1DDC" w:rsidRPr="00906D70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</w:t>
      </w:r>
    </w:p>
    <w:p w14:paraId="68D2B6DE" w14:textId="57EE7DBE" w:rsidR="00CA4AAC" w:rsidRPr="00906D70" w:rsidRDefault="00CA4AAC" w:rsidP="00CA4AAC">
      <w:pPr>
        <w:ind w:firstLine="992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06D7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2 – يبذل المعلم والمدير جهداً كبيراً    </w:t>
      </w:r>
      <w:r w:rsidR="00CD1DDC" w:rsidRPr="00906D70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</w:t>
      </w:r>
    </w:p>
    <w:p w14:paraId="76BE64A5" w14:textId="0F5D95A1" w:rsidR="00CA4AAC" w:rsidRPr="00906D70" w:rsidRDefault="00CA4AAC" w:rsidP="00CA4AAC">
      <w:pPr>
        <w:ind w:firstLine="992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06D7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3 – ينجح الطالبان في الامتحان .    </w:t>
      </w:r>
      <w:r w:rsidR="00CD1DDC" w:rsidRPr="00906D70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</w:t>
      </w:r>
    </w:p>
    <w:p w14:paraId="012813C4" w14:textId="41672888" w:rsidR="00CA4AAC" w:rsidRPr="00906D70" w:rsidRDefault="00CA4AAC" w:rsidP="00CA4AAC">
      <w:pPr>
        <w:ind w:firstLine="992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06D7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4 – يعمل المهندسون على إتمام المشروع  </w:t>
      </w:r>
      <w:r w:rsidR="00CD1DDC" w:rsidRPr="00906D70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</w:t>
      </w:r>
    </w:p>
    <w:p w14:paraId="798B098F" w14:textId="41C345BA" w:rsidR="00CA4AAC" w:rsidRPr="00906D70" w:rsidRDefault="00CA4AAC" w:rsidP="00CA4AAC">
      <w:pPr>
        <w:ind w:firstLine="992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06D7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5 – يفوز المجدون بالنجاح .        </w:t>
      </w:r>
      <w:r w:rsidR="00CD1DDC" w:rsidRPr="00906D70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</w:t>
      </w:r>
    </w:p>
    <w:p w14:paraId="65FABE77" w14:textId="77777777" w:rsidR="00CA4AAC" w:rsidRPr="00906D70" w:rsidRDefault="00CA4AAC" w:rsidP="00CA4AAC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06D7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</w:t>
      </w:r>
    </w:p>
    <w:p w14:paraId="493EA255" w14:textId="77777777" w:rsidR="00CD1DDC" w:rsidRPr="00906D70" w:rsidRDefault="00CD1DDC" w:rsidP="00CD1DDC">
      <w:pPr>
        <w:ind w:right="-244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56AC711" w14:textId="77777777" w:rsidR="00CD1DDC" w:rsidRDefault="00CD1DDC" w:rsidP="00CD1DDC">
      <w:pPr>
        <w:tabs>
          <w:tab w:val="left" w:pos="-268"/>
          <w:tab w:val="right" w:pos="10080"/>
        </w:tabs>
        <w:spacing w:after="0" w:line="240" w:lineRule="auto"/>
        <w:ind w:left="-1414" w:right="-244"/>
        <w:jc w:val="right"/>
        <w:rPr>
          <w:rFonts w:ascii="Arial" w:eastAsia="Times New Roman" w:hAnsi="Arial"/>
          <w:b/>
          <w:bCs/>
          <w:sz w:val="28"/>
          <w:szCs w:val="28"/>
          <w:rtl/>
        </w:rPr>
      </w:pPr>
      <w:r>
        <w:rPr>
          <w:rFonts w:ascii="Arial" w:eastAsia="Times New Roman" w:hAnsi="Arial" w:hint="cs"/>
          <w:b/>
          <w:bCs/>
          <w:sz w:val="28"/>
          <w:szCs w:val="28"/>
          <w:shd w:val="clear" w:color="auto" w:fill="BFBFBF"/>
          <w:rtl/>
        </w:rPr>
        <w:lastRenderedPageBreak/>
        <w:t>السؤال الثالث : أصوبُ الخطا في الجمل الآنية مع بيان السّبب</w:t>
      </w:r>
      <w:r>
        <w:rPr>
          <w:rFonts w:ascii="Arial" w:eastAsia="Times New Roman" w:hAnsi="Arial" w:hint="cs"/>
          <w:b/>
          <w:bCs/>
          <w:sz w:val="28"/>
          <w:szCs w:val="28"/>
          <w:rtl/>
        </w:rPr>
        <w:t xml:space="preserve"> : </w:t>
      </w:r>
    </w:p>
    <w:p w14:paraId="5C639D75" w14:textId="77777777" w:rsidR="00CD1DDC" w:rsidRPr="00693440" w:rsidRDefault="00CD1DDC" w:rsidP="00CD1DDC">
      <w:pPr>
        <w:tabs>
          <w:tab w:val="left" w:pos="-268"/>
          <w:tab w:val="right" w:pos="10080"/>
        </w:tabs>
        <w:spacing w:after="0" w:line="240" w:lineRule="auto"/>
        <w:ind w:left="-1414" w:right="-244"/>
        <w:jc w:val="right"/>
        <w:rPr>
          <w:rFonts w:ascii="Arial" w:eastAsia="Times New Roman" w:hAnsi="Arial" w:hint="cs"/>
          <w:b/>
          <w:bCs/>
          <w:sz w:val="28"/>
          <w:szCs w:val="28"/>
          <w:rtl/>
        </w:rPr>
      </w:pPr>
    </w:p>
    <w:p w14:paraId="749C79E0" w14:textId="77777777" w:rsidR="00CD1DDC" w:rsidRPr="00693440" w:rsidRDefault="00CD1DDC" w:rsidP="00CD1DDC">
      <w:pPr>
        <w:spacing w:after="0" w:line="240" w:lineRule="auto"/>
        <w:ind w:left="-1414" w:right="-244"/>
        <w:jc w:val="right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</w:pPr>
      <w:r w:rsidRPr="0069344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1- الأطباءُ لم يكتشفون علّةَ المريضِ .</w:t>
      </w:r>
    </w:p>
    <w:p w14:paraId="31FC878D" w14:textId="77777777" w:rsidR="00CD1DDC" w:rsidRDefault="00CD1DDC" w:rsidP="00CD1DDC">
      <w:pPr>
        <w:spacing w:after="0" w:line="240" w:lineRule="auto"/>
        <w:ind w:left="-1414" w:right="-24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69344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____________________________________________________________________________</w:t>
      </w:r>
    </w:p>
    <w:p w14:paraId="3FE90BC2" w14:textId="77777777" w:rsidR="00CD1DDC" w:rsidRDefault="00CD1DDC" w:rsidP="00CD1DDC">
      <w:pPr>
        <w:spacing w:after="0" w:line="240" w:lineRule="auto"/>
        <w:ind w:left="-1414" w:right="-24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6A74DBA7" w14:textId="77777777" w:rsidR="00CD1DDC" w:rsidRPr="00693440" w:rsidRDefault="00CD1DDC" w:rsidP="00CD1DDC">
      <w:pPr>
        <w:numPr>
          <w:ilvl w:val="0"/>
          <w:numId w:val="9"/>
        </w:numPr>
        <w:bidi/>
        <w:spacing w:after="0" w:line="240" w:lineRule="auto"/>
        <w:ind w:left="-334" w:right="-244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</w:pPr>
      <w:r w:rsidRPr="00693440">
        <w:rPr>
          <w:rFonts w:hint="cs"/>
          <w:b/>
          <w:bCs/>
          <w:sz w:val="28"/>
          <w:szCs w:val="28"/>
          <w:rtl/>
          <w:lang w:bidi="ar-JO"/>
        </w:rPr>
        <w:t xml:space="preserve">لنْ تشاركين في المسابقة الثقافية . </w:t>
      </w:r>
    </w:p>
    <w:p w14:paraId="201B8F21" w14:textId="77777777" w:rsidR="00CD1DDC" w:rsidRPr="00693440" w:rsidRDefault="00CD1DDC" w:rsidP="00CD1DDC">
      <w:pPr>
        <w:spacing w:after="0" w:line="240" w:lineRule="auto"/>
        <w:ind w:left="-1414" w:right="-24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</w:t>
      </w:r>
    </w:p>
    <w:p w14:paraId="5C4EA952" w14:textId="77777777" w:rsidR="00CD1DDC" w:rsidRPr="00693440" w:rsidRDefault="00CD1DDC" w:rsidP="00CD1DDC">
      <w:pPr>
        <w:spacing w:after="0" w:line="240" w:lineRule="auto"/>
        <w:ind w:right="-244"/>
        <w:jc w:val="right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</w:pPr>
    </w:p>
    <w:p w14:paraId="50C2A1CE" w14:textId="77777777" w:rsidR="00CD1DDC" w:rsidRPr="00693440" w:rsidRDefault="00CD1DDC" w:rsidP="00CD1DDC">
      <w:pPr>
        <w:spacing w:after="0" w:line="240" w:lineRule="auto"/>
        <w:ind w:left="-1414" w:right="-244"/>
        <w:jc w:val="right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</w:pPr>
      <w:r w:rsidRPr="0069344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3- لم نرى اللصوصَ وهم يسرقون .</w:t>
      </w:r>
    </w:p>
    <w:p w14:paraId="55C62EB5" w14:textId="77777777" w:rsidR="00CD1DDC" w:rsidRPr="00693440" w:rsidRDefault="00CD1DDC" w:rsidP="00CD1DDC">
      <w:pPr>
        <w:tabs>
          <w:tab w:val="left" w:pos="-268"/>
        </w:tabs>
        <w:spacing w:after="0" w:line="240" w:lineRule="auto"/>
        <w:ind w:left="-1414" w:right="-244"/>
        <w:jc w:val="right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</w:pPr>
      <w:r w:rsidRPr="0069344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____________________________________________________________________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_________</w:t>
      </w:r>
    </w:p>
    <w:p w14:paraId="2EFAAB8C" w14:textId="77777777" w:rsidR="00CD1DDC" w:rsidRPr="00693440" w:rsidRDefault="00CD1DDC" w:rsidP="00CD1DDC">
      <w:pPr>
        <w:tabs>
          <w:tab w:val="left" w:pos="-268"/>
        </w:tabs>
        <w:spacing w:after="0" w:line="240" w:lineRule="auto"/>
        <w:ind w:left="-1414" w:right="-244"/>
        <w:jc w:val="right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</w:pPr>
    </w:p>
    <w:p w14:paraId="6193F2DF" w14:textId="77777777" w:rsidR="00CD1DDC" w:rsidRPr="00693440" w:rsidRDefault="00CD1DDC" w:rsidP="00CD1DDC">
      <w:pPr>
        <w:tabs>
          <w:tab w:val="left" w:pos="-268"/>
        </w:tabs>
        <w:spacing w:after="0" w:line="240" w:lineRule="auto"/>
        <w:ind w:left="-1414" w:right="-244"/>
        <w:jc w:val="right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</w:pPr>
      <w:r w:rsidRPr="0069344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4-  الطالبانِ لم يعملان بجد ٍونشاطٍ .</w:t>
      </w:r>
    </w:p>
    <w:p w14:paraId="03D94D20" w14:textId="77777777" w:rsidR="00CD1DDC" w:rsidRPr="00693440" w:rsidRDefault="00CD1DDC" w:rsidP="00CD1DDC">
      <w:pPr>
        <w:tabs>
          <w:tab w:val="left" w:pos="-268"/>
        </w:tabs>
        <w:spacing w:after="0" w:line="240" w:lineRule="auto"/>
        <w:ind w:left="-1414" w:right="-244"/>
        <w:jc w:val="right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</w:pPr>
      <w:r w:rsidRPr="0069344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_____________________________________________________________________________</w:t>
      </w:r>
    </w:p>
    <w:p w14:paraId="42707E9F" w14:textId="77777777" w:rsidR="00CD1DDC" w:rsidRPr="00693440" w:rsidRDefault="00CD1DDC" w:rsidP="00CD1DDC">
      <w:pPr>
        <w:tabs>
          <w:tab w:val="left" w:pos="-268"/>
        </w:tabs>
        <w:spacing w:after="0" w:line="240" w:lineRule="auto"/>
        <w:ind w:left="-1414" w:right="-244"/>
        <w:jc w:val="right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</w:pPr>
    </w:p>
    <w:p w14:paraId="70B663DD" w14:textId="77777777" w:rsidR="00CD1DDC" w:rsidRPr="00693440" w:rsidRDefault="00CD1DDC" w:rsidP="00CD1DDC">
      <w:pPr>
        <w:tabs>
          <w:tab w:val="left" w:pos="-268"/>
        </w:tabs>
        <w:spacing w:after="0" w:line="240" w:lineRule="auto"/>
        <w:ind w:left="-1414" w:right="-244"/>
        <w:jc w:val="right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</w:pPr>
      <w:r w:rsidRPr="0069344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5- أنتِ لا تنجزي الواجبَ في الوقتِ المحددِ.</w:t>
      </w:r>
    </w:p>
    <w:p w14:paraId="202207C7" w14:textId="77777777" w:rsidR="00CD1DDC" w:rsidRPr="00693440" w:rsidRDefault="00CD1DDC" w:rsidP="00CD1DDC">
      <w:pPr>
        <w:tabs>
          <w:tab w:val="left" w:pos="-268"/>
        </w:tabs>
        <w:spacing w:after="0" w:line="240" w:lineRule="auto"/>
        <w:ind w:left="-1414" w:right="-244"/>
        <w:jc w:val="right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</w:pPr>
      <w:r w:rsidRPr="0069344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_____________________________________________________________________________</w:t>
      </w:r>
    </w:p>
    <w:p w14:paraId="549125BF" w14:textId="77777777" w:rsidR="00CD1DDC" w:rsidRDefault="00CD1DDC" w:rsidP="00CD1DDC">
      <w:pPr>
        <w:tabs>
          <w:tab w:val="left" w:pos="-268"/>
        </w:tabs>
        <w:spacing w:after="0" w:line="240" w:lineRule="auto"/>
        <w:ind w:left="-1414" w:right="-24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9344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6- لتحترمون  كبيركم .</w:t>
      </w:r>
    </w:p>
    <w:p w14:paraId="5F620307" w14:textId="77777777" w:rsidR="00CD1DDC" w:rsidRPr="00693440" w:rsidRDefault="00CD1DDC" w:rsidP="00CD1DDC">
      <w:pPr>
        <w:tabs>
          <w:tab w:val="left" w:pos="-268"/>
        </w:tabs>
        <w:spacing w:after="0" w:line="240" w:lineRule="auto"/>
        <w:ind w:left="-1414" w:right="-244"/>
        <w:jc w:val="right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</w:pPr>
    </w:p>
    <w:p w14:paraId="4E1AF9EF" w14:textId="77777777" w:rsidR="00CD1DDC" w:rsidRPr="00693440" w:rsidRDefault="00CD1DDC" w:rsidP="00CD1DDC">
      <w:pPr>
        <w:tabs>
          <w:tab w:val="left" w:pos="-268"/>
        </w:tabs>
        <w:spacing w:after="0" w:line="240" w:lineRule="auto"/>
        <w:ind w:left="-1414" w:right="-244"/>
        <w:jc w:val="right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69344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_____________________________________________________________________________</w:t>
      </w:r>
    </w:p>
    <w:p w14:paraId="07F28D93" w14:textId="38AF12D6" w:rsidR="00CD1DDC" w:rsidRPr="001F7935" w:rsidRDefault="00CD1DDC" w:rsidP="00CD1DDC">
      <w:pPr>
        <w:spacing w:after="0" w:line="240" w:lineRule="auto"/>
        <w:ind w:left="-1054" w:right="-180"/>
        <w:jc w:val="right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shd w:val="clear" w:color="auto" w:fill="BFBFBF"/>
          <w:rtl/>
        </w:rPr>
        <w:t xml:space="preserve">السؤال الرابع : أمثلُ على كل مما يأتي بجملة مفيدة من تعبيري: </w:t>
      </w:r>
      <w:r w:rsidRPr="001F793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</w:t>
      </w:r>
      <w:r>
        <w:rPr>
          <w:rFonts w:hint="cs"/>
          <w:b/>
          <w:bCs/>
          <w:noProof/>
          <w:sz w:val="28"/>
          <w:szCs w:val="28"/>
          <w:lang w:bidi="ar-JO"/>
        </w:rPr>
        <w:drawing>
          <wp:inline distT="0" distB="0" distL="0" distR="0" wp14:anchorId="7EC93491" wp14:editId="11E927F8">
            <wp:extent cx="409575" cy="438150"/>
            <wp:effectExtent l="0" t="0" r="9525" b="0"/>
            <wp:docPr id="210900769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DED48" w14:textId="77777777" w:rsidR="00CD1DDC" w:rsidRPr="001F7935" w:rsidRDefault="00CD1DDC" w:rsidP="00CD1DDC">
      <w:pPr>
        <w:spacing w:after="0" w:line="240" w:lineRule="auto"/>
        <w:ind w:left="-1054" w:right="2546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1FF4DBCB" w14:textId="0283AA9C" w:rsidR="00CD1DDC" w:rsidRPr="001F7935" w:rsidRDefault="00CD1DDC" w:rsidP="00CD1DDC">
      <w:pPr>
        <w:bidi/>
        <w:spacing w:after="0" w:line="240" w:lineRule="auto"/>
        <w:ind w:left="-180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1-</w:t>
      </w:r>
      <w:r w:rsidRPr="001F793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فعل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ًا</w:t>
      </w:r>
      <w:r w:rsidRPr="001F793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مضارع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ًا</w:t>
      </w:r>
      <w:r w:rsidRPr="001F793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مرفوع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ًا</w:t>
      </w:r>
      <w:r w:rsidRPr="001F793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اتصلت به ألف الاثنين .</w:t>
      </w:r>
    </w:p>
    <w:p w14:paraId="0FA0BF4F" w14:textId="0DC687BB" w:rsidR="00CD1DDC" w:rsidRPr="001F7935" w:rsidRDefault="00CD1DDC" w:rsidP="00CD1DDC">
      <w:pPr>
        <w:bidi/>
        <w:spacing w:after="0" w:line="240" w:lineRule="auto"/>
        <w:ind w:left="-180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</w:pPr>
      <w:r w:rsidRPr="001F793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__________________________________________________________</w:t>
      </w:r>
    </w:p>
    <w:p w14:paraId="24D7F4E5" w14:textId="6813111D" w:rsidR="00CD1DDC" w:rsidRPr="00CD1DDC" w:rsidRDefault="00CD1DDC" w:rsidP="00CD1DDC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</w:rPr>
      </w:pPr>
      <w:r w:rsidRPr="00CD1DD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فعل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ًا</w:t>
      </w:r>
      <w:r w:rsidRPr="00CD1DD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مضارع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ًا</w:t>
      </w:r>
      <w:r w:rsidRPr="00CD1DD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مجزوم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ًا </w:t>
      </w:r>
      <w:r w:rsidRPr="00CD1DD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اتصلت بألف الاثنين .</w:t>
      </w:r>
    </w:p>
    <w:p w14:paraId="0BDABBB4" w14:textId="1451DA5E" w:rsidR="00CD1DDC" w:rsidRPr="001F7935" w:rsidRDefault="00CD1DDC" w:rsidP="00CD1DDC">
      <w:pPr>
        <w:bidi/>
        <w:spacing w:after="0" w:line="240" w:lineRule="auto"/>
        <w:ind w:left="-180"/>
        <w:rPr>
          <w:rFonts w:ascii="Times New Roman" w:eastAsia="Times New Roman" w:hAnsi="Times New Roman" w:cs="Times New Roman" w:hint="cs"/>
          <w:b/>
          <w:bCs/>
          <w:sz w:val="28"/>
          <w:szCs w:val="28"/>
        </w:rPr>
      </w:pPr>
      <w:r w:rsidRPr="001F793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__________________________________________________________</w:t>
      </w:r>
    </w:p>
    <w:p w14:paraId="615F98F1" w14:textId="4B2FF7A6" w:rsidR="00CD1DDC" w:rsidRPr="00CD1DDC" w:rsidRDefault="00CD1DDC" w:rsidP="00CD1DDC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</w:rPr>
      </w:pPr>
      <w:r w:rsidRPr="00CD1DD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فعل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ًا</w:t>
      </w:r>
      <w:r w:rsidRPr="00CD1DD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مضارع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ًا</w:t>
      </w:r>
      <w:r w:rsidRPr="00CD1DD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منصوب</w:t>
      </w:r>
      <w:r w:rsidR="00906D7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ًا</w:t>
      </w:r>
      <w:r w:rsidRPr="00CD1DD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اتصلت به واو الجماعة .</w:t>
      </w:r>
    </w:p>
    <w:p w14:paraId="2B7B4A5E" w14:textId="2332FBED" w:rsidR="00CD1DDC" w:rsidRPr="001F7935" w:rsidRDefault="00CD1DDC" w:rsidP="00CD1DDC">
      <w:pPr>
        <w:bidi/>
        <w:spacing w:after="0" w:line="240" w:lineRule="auto"/>
        <w:ind w:left="-180"/>
        <w:rPr>
          <w:rFonts w:ascii="Times New Roman" w:eastAsia="Times New Roman" w:hAnsi="Times New Roman" w:cs="Times New Roman" w:hint="cs"/>
          <w:b/>
          <w:bCs/>
          <w:sz w:val="28"/>
          <w:szCs w:val="28"/>
        </w:rPr>
      </w:pPr>
      <w:r w:rsidRPr="001F793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__________________________________________________________</w:t>
      </w:r>
    </w:p>
    <w:p w14:paraId="33E0B272" w14:textId="30FFB0A4" w:rsidR="00CD1DDC" w:rsidRPr="00CD1DDC" w:rsidRDefault="00CD1DDC" w:rsidP="00CD1DDC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</w:rPr>
      </w:pPr>
      <w:r w:rsidRPr="00CD1DD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فعل</w:t>
      </w:r>
      <w:r w:rsidR="00906D7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ًا</w:t>
      </w:r>
      <w:r w:rsidRPr="00CD1DD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مضارع</w:t>
      </w:r>
      <w:r w:rsidR="00906D7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ًا</w:t>
      </w:r>
      <w:r w:rsidRPr="00CD1DD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مرفوع</w:t>
      </w:r>
      <w:r w:rsidR="00906D7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ًا</w:t>
      </w:r>
      <w:r w:rsidRPr="00CD1DD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اتصلت به ياء المخاطبة .</w:t>
      </w:r>
    </w:p>
    <w:p w14:paraId="4E2A7F07" w14:textId="77777777" w:rsidR="00CD1DDC" w:rsidRDefault="00CD1DDC" w:rsidP="00CD1DDC">
      <w:pPr>
        <w:bidi/>
        <w:spacing w:after="0" w:line="240" w:lineRule="auto"/>
        <w:ind w:left="-180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1F793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________________________________________________________________</w:t>
      </w:r>
    </w:p>
    <w:p w14:paraId="635B92AC" w14:textId="77777777" w:rsidR="00CD1DDC" w:rsidRDefault="00CD1DDC" w:rsidP="00906D70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758D3524" w14:textId="2A8090F8" w:rsidR="00CA4AAC" w:rsidRPr="00906D70" w:rsidRDefault="00CA4AAC" w:rsidP="00906D70">
      <w:pPr>
        <w:ind w:right="-360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4818C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906D7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906D70" w:rsidRPr="00906D70">
        <w:rPr>
          <w:rFonts w:asciiTheme="majorBidi" w:hAnsiTheme="majorBidi" w:cstheme="majorBidi"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السؤال الخامس : </w:t>
      </w:r>
      <w:r w:rsidRPr="00906D70">
        <w:rPr>
          <w:rFonts w:asciiTheme="majorBidi" w:hAnsiTheme="majorBidi" w:cstheme="majorBidi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="00A86A0F" w:rsidRPr="00906D70">
        <w:rPr>
          <w:rFonts w:asciiTheme="majorBidi" w:hAnsiTheme="majorBidi" w:cstheme="majorBidi" w:hint="cs"/>
          <w:b/>
          <w:bCs/>
          <w:sz w:val="28"/>
          <w:szCs w:val="28"/>
          <w:shd w:val="clear" w:color="auto" w:fill="D9D9D9" w:themeFill="background1" w:themeFillShade="D9"/>
          <w:rtl/>
        </w:rPr>
        <w:t>أ</w:t>
      </w:r>
      <w:r w:rsidRPr="00906D70">
        <w:rPr>
          <w:rFonts w:asciiTheme="majorBidi" w:hAnsiTheme="majorBidi" w:cstheme="majorBidi"/>
          <w:b/>
          <w:bCs/>
          <w:sz w:val="28"/>
          <w:szCs w:val="28"/>
          <w:shd w:val="clear" w:color="auto" w:fill="D9D9D9" w:themeFill="background1" w:themeFillShade="D9"/>
          <w:rtl/>
        </w:rPr>
        <w:t>حد</w:t>
      </w:r>
      <w:r w:rsidR="00A86A0F" w:rsidRPr="00906D70">
        <w:rPr>
          <w:rFonts w:asciiTheme="majorBidi" w:hAnsiTheme="majorBidi" w:cstheme="majorBidi" w:hint="cs"/>
          <w:b/>
          <w:bCs/>
          <w:sz w:val="28"/>
          <w:szCs w:val="28"/>
          <w:shd w:val="clear" w:color="auto" w:fill="D9D9D9" w:themeFill="background1" w:themeFillShade="D9"/>
          <w:rtl/>
        </w:rPr>
        <w:t>ّ</w:t>
      </w:r>
      <w:r w:rsidRPr="00906D70">
        <w:rPr>
          <w:rFonts w:asciiTheme="majorBidi" w:hAnsiTheme="majorBidi" w:cstheme="majorBidi"/>
          <w:b/>
          <w:bCs/>
          <w:sz w:val="28"/>
          <w:szCs w:val="28"/>
          <w:shd w:val="clear" w:color="auto" w:fill="D9D9D9" w:themeFill="background1" w:themeFillShade="D9"/>
          <w:rtl/>
        </w:rPr>
        <w:t>د الأفعال الخمسة في الجمل التالية</w:t>
      </w:r>
      <w:r w:rsidR="00906D70">
        <w:rPr>
          <w:rFonts w:asciiTheme="majorBidi" w:hAnsiTheme="majorBidi" w:cstheme="majorBidi"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 </w:t>
      </w:r>
      <w:r w:rsidR="00906D70" w:rsidRPr="00906D70">
        <w:rPr>
          <w:rFonts w:asciiTheme="majorBidi" w:hAnsiTheme="majorBidi" w:cstheme="majorBidi" w:hint="cs"/>
          <w:b/>
          <w:bCs/>
          <w:sz w:val="28"/>
          <w:szCs w:val="28"/>
          <w:shd w:val="clear" w:color="auto" w:fill="FFFFFF" w:themeFill="background1"/>
          <w:rtl/>
        </w:rPr>
        <w:t xml:space="preserve">                                                                </w:t>
      </w:r>
      <w:r w:rsidR="00906D70" w:rsidRPr="001F7935">
        <w:rPr>
          <w:rFonts w:ascii="Arial" w:eastAsia="Arial Unicode MS" w:hAnsi="Arial" w:hint="cs"/>
          <w:b/>
          <w:bCs/>
          <w:noProof/>
          <w:sz w:val="28"/>
          <w:szCs w:val="28"/>
          <w:lang w:bidi="ar-JO"/>
        </w:rPr>
        <w:drawing>
          <wp:inline distT="0" distB="0" distL="0" distR="0" wp14:anchorId="4A11AD3C" wp14:editId="48620D08">
            <wp:extent cx="409575" cy="374865"/>
            <wp:effectExtent l="0" t="0" r="0" b="6350"/>
            <wp:docPr id="17845649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62" cy="378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C8A8F" w14:textId="77777777" w:rsidR="00CA4AAC" w:rsidRPr="00906D70" w:rsidRDefault="00CA4AAC" w:rsidP="00906D70">
      <w:pPr>
        <w:ind w:right="-360" w:firstLine="992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06D7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1 -  أنت تهتمين بتربية أبنائك .                 (                    )</w:t>
      </w:r>
    </w:p>
    <w:p w14:paraId="3E9C59C1" w14:textId="77777777" w:rsidR="00CA4AAC" w:rsidRPr="00906D70" w:rsidRDefault="00CA4AAC" w:rsidP="00906D70">
      <w:pPr>
        <w:ind w:right="-360" w:firstLine="992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06D7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2 – الكشافان ينجحان في عملهما .             (                    )</w:t>
      </w:r>
    </w:p>
    <w:p w14:paraId="0F2C17BC" w14:textId="77777777" w:rsidR="00CA4AAC" w:rsidRPr="00906D70" w:rsidRDefault="00CA4AAC" w:rsidP="00906D70">
      <w:pPr>
        <w:ind w:right="-360" w:firstLine="992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06D7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3 – المصلون يؤدون الصلاة في المسجد .     (                    )</w:t>
      </w:r>
    </w:p>
    <w:p w14:paraId="299739E0" w14:textId="77777777" w:rsidR="00CA4AAC" w:rsidRPr="00906D70" w:rsidRDefault="00CA4AAC" w:rsidP="00906D70">
      <w:pPr>
        <w:ind w:right="-360" w:firstLine="992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06D7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4 – المحسنان يقدمان المال للمحتاجين   .      (                   )</w:t>
      </w:r>
    </w:p>
    <w:p w14:paraId="29941128" w14:textId="77777777" w:rsidR="00CA4AAC" w:rsidRPr="00906D70" w:rsidRDefault="00CA4AAC" w:rsidP="00906D70">
      <w:pPr>
        <w:ind w:right="-360" w:firstLine="992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06D7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5 – أنتِ تخلصين في عملك .                    (                   )</w:t>
      </w:r>
    </w:p>
    <w:p w14:paraId="05D09AFE" w14:textId="4D04BA05" w:rsidR="00532B1A" w:rsidRPr="00906D70" w:rsidRDefault="00CA4AAC" w:rsidP="00906D70">
      <w:pPr>
        <w:ind w:right="-360" w:firstLine="992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06D7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6 – الزائران يتجولان في المدينة .               (                  )</w:t>
      </w:r>
    </w:p>
    <w:p w14:paraId="13F9616B" w14:textId="22C177E5" w:rsidR="00532B1A" w:rsidRPr="00906D70" w:rsidRDefault="00532B1A" w:rsidP="00906D70">
      <w:pPr>
        <w:bidi/>
        <w:jc w:val="right"/>
        <w:rPr>
          <w:b/>
          <w:bCs/>
          <w:sz w:val="32"/>
          <w:szCs w:val="32"/>
          <w:lang w:bidi="ar-JO"/>
        </w:rPr>
      </w:pPr>
      <w:r w:rsidRPr="00906D70">
        <w:rPr>
          <w:rFonts w:hint="cs"/>
          <w:b/>
          <w:bCs/>
          <w:sz w:val="32"/>
          <w:szCs w:val="32"/>
          <w:rtl/>
          <w:lang w:bidi="ar-JO"/>
        </w:rPr>
        <w:t>إعداد :-قسم اللغ</w:t>
      </w:r>
      <w:r w:rsidR="00906D70">
        <w:rPr>
          <w:rFonts w:hint="cs"/>
          <w:b/>
          <w:bCs/>
          <w:sz w:val="32"/>
          <w:szCs w:val="32"/>
          <w:rtl/>
          <w:lang w:bidi="ar-JO"/>
        </w:rPr>
        <w:t>ة</w:t>
      </w:r>
      <w:r w:rsidRPr="00906D70">
        <w:rPr>
          <w:rFonts w:hint="cs"/>
          <w:b/>
          <w:bCs/>
          <w:sz w:val="32"/>
          <w:szCs w:val="32"/>
          <w:rtl/>
          <w:lang w:bidi="ar-JO"/>
        </w:rPr>
        <w:t xml:space="preserve"> العربي</w:t>
      </w:r>
      <w:r w:rsidR="00906D70">
        <w:rPr>
          <w:rFonts w:hint="cs"/>
          <w:b/>
          <w:bCs/>
          <w:sz w:val="32"/>
          <w:szCs w:val="32"/>
          <w:rtl/>
          <w:lang w:bidi="ar-JO"/>
        </w:rPr>
        <w:t>ة</w:t>
      </w:r>
    </w:p>
    <w:sectPr w:rsidR="00532B1A" w:rsidRPr="00906D70" w:rsidSect="00CD1DDC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656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CA23A" w14:textId="77777777" w:rsidR="0026001A" w:rsidRDefault="0026001A" w:rsidP="00162A7B">
      <w:pPr>
        <w:spacing w:after="0" w:line="240" w:lineRule="auto"/>
      </w:pPr>
      <w:r>
        <w:separator/>
      </w:r>
    </w:p>
  </w:endnote>
  <w:endnote w:type="continuationSeparator" w:id="0">
    <w:p w14:paraId="2D590710" w14:textId="77777777" w:rsidR="0026001A" w:rsidRDefault="0026001A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7817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C35330" w14:textId="43CA0577" w:rsidR="00566A3D" w:rsidRDefault="00566A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2B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1BBF4E" w14:textId="77777777" w:rsidR="00566A3D" w:rsidRDefault="00566A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6856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D8F2B0" w14:textId="48EC5DBB" w:rsidR="00101705" w:rsidRDefault="001017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2B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4FE38B" w14:textId="77777777" w:rsidR="00101705" w:rsidRDefault="00101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6DD66" w14:textId="77777777" w:rsidR="0026001A" w:rsidRDefault="0026001A" w:rsidP="00162A7B">
      <w:pPr>
        <w:spacing w:after="0" w:line="240" w:lineRule="auto"/>
      </w:pPr>
      <w:r>
        <w:separator/>
      </w:r>
    </w:p>
  </w:footnote>
  <w:footnote w:type="continuationSeparator" w:id="0">
    <w:p w14:paraId="4F68FC76" w14:textId="77777777" w:rsidR="0026001A" w:rsidRDefault="0026001A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0F775120" w:rsidR="005F776C" w:rsidRDefault="00101705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8792A45" wp14:editId="066CD760">
          <wp:simplePos x="0" y="0"/>
          <wp:positionH relativeFrom="margin">
            <wp:align>center</wp:align>
          </wp:positionH>
          <wp:positionV relativeFrom="paragraph">
            <wp:posOffset>1381125</wp:posOffset>
          </wp:positionV>
          <wp:extent cx="8134350" cy="9153525"/>
          <wp:effectExtent l="0" t="0" r="0" b="0"/>
          <wp:wrapNone/>
          <wp:docPr id="7466692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741B">
      <w:rPr>
        <w:noProof/>
      </w:rPr>
      <w:drawing>
        <wp:anchor distT="0" distB="0" distL="114300" distR="114300" simplePos="0" relativeHeight="251657728" behindDoc="0" locked="0" layoutInCell="1" allowOverlap="1" wp14:anchorId="503EC563" wp14:editId="1723D01B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161108200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F29BC"/>
    <w:multiLevelType w:val="hybridMultilevel"/>
    <w:tmpl w:val="18D05D82"/>
    <w:lvl w:ilvl="0" w:tplc="2A78BBA4">
      <w:start w:val="3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502B0E"/>
    <w:multiLevelType w:val="hybridMultilevel"/>
    <w:tmpl w:val="703C461E"/>
    <w:lvl w:ilvl="0" w:tplc="2CF4FC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6111E"/>
    <w:multiLevelType w:val="hybridMultilevel"/>
    <w:tmpl w:val="F998E476"/>
    <w:lvl w:ilvl="0" w:tplc="A30C972C">
      <w:start w:val="2"/>
      <w:numFmt w:val="decimal"/>
      <w:lvlText w:val="%1-"/>
      <w:lvlJc w:val="left"/>
      <w:pPr>
        <w:ind w:left="-10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34" w:hanging="360"/>
      </w:pPr>
    </w:lvl>
    <w:lvl w:ilvl="2" w:tplc="0409001B" w:tentative="1">
      <w:start w:val="1"/>
      <w:numFmt w:val="lowerRoman"/>
      <w:lvlText w:val="%3."/>
      <w:lvlJc w:val="right"/>
      <w:pPr>
        <w:ind w:left="386" w:hanging="180"/>
      </w:pPr>
    </w:lvl>
    <w:lvl w:ilvl="3" w:tplc="0409000F" w:tentative="1">
      <w:start w:val="1"/>
      <w:numFmt w:val="decimal"/>
      <w:lvlText w:val="%4."/>
      <w:lvlJc w:val="left"/>
      <w:pPr>
        <w:ind w:left="1106" w:hanging="360"/>
      </w:pPr>
    </w:lvl>
    <w:lvl w:ilvl="4" w:tplc="04090019" w:tentative="1">
      <w:start w:val="1"/>
      <w:numFmt w:val="lowerLetter"/>
      <w:lvlText w:val="%5."/>
      <w:lvlJc w:val="left"/>
      <w:pPr>
        <w:ind w:left="1826" w:hanging="360"/>
      </w:pPr>
    </w:lvl>
    <w:lvl w:ilvl="5" w:tplc="0409001B" w:tentative="1">
      <w:start w:val="1"/>
      <w:numFmt w:val="lowerRoman"/>
      <w:lvlText w:val="%6."/>
      <w:lvlJc w:val="right"/>
      <w:pPr>
        <w:ind w:left="2546" w:hanging="180"/>
      </w:pPr>
    </w:lvl>
    <w:lvl w:ilvl="6" w:tplc="0409000F" w:tentative="1">
      <w:start w:val="1"/>
      <w:numFmt w:val="decimal"/>
      <w:lvlText w:val="%7."/>
      <w:lvlJc w:val="left"/>
      <w:pPr>
        <w:ind w:left="3266" w:hanging="360"/>
      </w:pPr>
    </w:lvl>
    <w:lvl w:ilvl="7" w:tplc="04090019" w:tentative="1">
      <w:start w:val="1"/>
      <w:numFmt w:val="lowerLetter"/>
      <w:lvlText w:val="%8."/>
      <w:lvlJc w:val="left"/>
      <w:pPr>
        <w:ind w:left="3986" w:hanging="360"/>
      </w:pPr>
    </w:lvl>
    <w:lvl w:ilvl="8" w:tplc="0409001B" w:tentative="1">
      <w:start w:val="1"/>
      <w:numFmt w:val="lowerRoman"/>
      <w:lvlText w:val="%9."/>
      <w:lvlJc w:val="right"/>
      <w:pPr>
        <w:ind w:left="4706" w:hanging="180"/>
      </w:pPr>
    </w:lvl>
  </w:abstractNum>
  <w:abstractNum w:abstractNumId="4" w15:restartNumberingAfterBreak="0">
    <w:nsid w:val="3AF87E30"/>
    <w:multiLevelType w:val="hybridMultilevel"/>
    <w:tmpl w:val="27F691D8"/>
    <w:lvl w:ilvl="0" w:tplc="2BB2A742">
      <w:start w:val="2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47194643"/>
    <w:multiLevelType w:val="hybridMultilevel"/>
    <w:tmpl w:val="4B06B884"/>
    <w:lvl w:ilvl="0" w:tplc="C464D544">
      <w:start w:val="7"/>
      <w:numFmt w:val="bullet"/>
      <w:lvlText w:val="-"/>
      <w:lvlJc w:val="left"/>
      <w:pPr>
        <w:ind w:left="1068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5D6363EA"/>
    <w:multiLevelType w:val="hybridMultilevel"/>
    <w:tmpl w:val="541AF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C3FC1"/>
    <w:multiLevelType w:val="hybridMultilevel"/>
    <w:tmpl w:val="A03EFC50"/>
    <w:lvl w:ilvl="0" w:tplc="DF184034">
      <w:start w:val="7"/>
      <w:numFmt w:val="bullet"/>
      <w:lvlText w:val="-"/>
      <w:lvlJc w:val="left"/>
      <w:pPr>
        <w:ind w:left="993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9" w15:restartNumberingAfterBreak="0">
    <w:nsid w:val="652C229D"/>
    <w:multiLevelType w:val="hybridMultilevel"/>
    <w:tmpl w:val="70B8A9DC"/>
    <w:lvl w:ilvl="0" w:tplc="734825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8374E"/>
    <w:multiLevelType w:val="hybridMultilevel"/>
    <w:tmpl w:val="3B5A55BA"/>
    <w:lvl w:ilvl="0" w:tplc="369C803E">
      <w:start w:val="7"/>
      <w:numFmt w:val="bullet"/>
      <w:lvlText w:val=""/>
      <w:lvlJc w:val="left"/>
      <w:pPr>
        <w:ind w:left="1353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906523775">
    <w:abstractNumId w:val="6"/>
  </w:num>
  <w:num w:numId="2" w16cid:durableId="2053529104">
    <w:abstractNumId w:val="2"/>
  </w:num>
  <w:num w:numId="3" w16cid:durableId="382947208">
    <w:abstractNumId w:val="1"/>
  </w:num>
  <w:num w:numId="4" w16cid:durableId="1206135430">
    <w:abstractNumId w:val="0"/>
  </w:num>
  <w:num w:numId="5" w16cid:durableId="2092697265">
    <w:abstractNumId w:val="8"/>
  </w:num>
  <w:num w:numId="6" w16cid:durableId="1444611432">
    <w:abstractNumId w:val="10"/>
  </w:num>
  <w:num w:numId="7" w16cid:durableId="890845108">
    <w:abstractNumId w:val="5"/>
  </w:num>
  <w:num w:numId="8" w16cid:durableId="1944339625">
    <w:abstractNumId w:val="7"/>
  </w:num>
  <w:num w:numId="9" w16cid:durableId="577251624">
    <w:abstractNumId w:val="3"/>
  </w:num>
  <w:num w:numId="10" w16cid:durableId="440956780">
    <w:abstractNumId w:val="9"/>
  </w:num>
  <w:num w:numId="11" w16cid:durableId="1599825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362AC"/>
    <w:rsid w:val="0003741B"/>
    <w:rsid w:val="00051862"/>
    <w:rsid w:val="00074431"/>
    <w:rsid w:val="000C43E4"/>
    <w:rsid w:val="00101705"/>
    <w:rsid w:val="00105B9C"/>
    <w:rsid w:val="00147926"/>
    <w:rsid w:val="00162A7B"/>
    <w:rsid w:val="001C000C"/>
    <w:rsid w:val="001F7EFE"/>
    <w:rsid w:val="00224C9F"/>
    <w:rsid w:val="0022643E"/>
    <w:rsid w:val="00235185"/>
    <w:rsid w:val="0026001A"/>
    <w:rsid w:val="00302FE4"/>
    <w:rsid w:val="00310AE6"/>
    <w:rsid w:val="0032676D"/>
    <w:rsid w:val="00391460"/>
    <w:rsid w:val="00393742"/>
    <w:rsid w:val="003969EF"/>
    <w:rsid w:val="003B07FB"/>
    <w:rsid w:val="003B7154"/>
    <w:rsid w:val="003C1869"/>
    <w:rsid w:val="003D7BD4"/>
    <w:rsid w:val="004B10DB"/>
    <w:rsid w:val="0051746B"/>
    <w:rsid w:val="005203E4"/>
    <w:rsid w:val="00532B1A"/>
    <w:rsid w:val="005429E7"/>
    <w:rsid w:val="00556CCC"/>
    <w:rsid w:val="00566A3D"/>
    <w:rsid w:val="00574594"/>
    <w:rsid w:val="005C6AE9"/>
    <w:rsid w:val="005F776C"/>
    <w:rsid w:val="0068756D"/>
    <w:rsid w:val="006B6A6D"/>
    <w:rsid w:val="006E4346"/>
    <w:rsid w:val="00744314"/>
    <w:rsid w:val="007D2F15"/>
    <w:rsid w:val="007F6676"/>
    <w:rsid w:val="00813320"/>
    <w:rsid w:val="008276B7"/>
    <w:rsid w:val="008358FA"/>
    <w:rsid w:val="00845F8E"/>
    <w:rsid w:val="008C6254"/>
    <w:rsid w:val="00906D70"/>
    <w:rsid w:val="00985FBF"/>
    <w:rsid w:val="0099288C"/>
    <w:rsid w:val="009A08E6"/>
    <w:rsid w:val="009F0840"/>
    <w:rsid w:val="00A14677"/>
    <w:rsid w:val="00A327B0"/>
    <w:rsid w:val="00A40D20"/>
    <w:rsid w:val="00A73AB3"/>
    <w:rsid w:val="00A82408"/>
    <w:rsid w:val="00A86A0F"/>
    <w:rsid w:val="00A9659B"/>
    <w:rsid w:val="00AA0C56"/>
    <w:rsid w:val="00B101FA"/>
    <w:rsid w:val="00B231A4"/>
    <w:rsid w:val="00B55658"/>
    <w:rsid w:val="00BB2CDF"/>
    <w:rsid w:val="00C30963"/>
    <w:rsid w:val="00C66ABC"/>
    <w:rsid w:val="00C816E6"/>
    <w:rsid w:val="00C8375B"/>
    <w:rsid w:val="00C9599C"/>
    <w:rsid w:val="00C96669"/>
    <w:rsid w:val="00C967EA"/>
    <w:rsid w:val="00CA4AAC"/>
    <w:rsid w:val="00CC2EBA"/>
    <w:rsid w:val="00CD1DDC"/>
    <w:rsid w:val="00CF5B18"/>
    <w:rsid w:val="00CF7708"/>
    <w:rsid w:val="00D04739"/>
    <w:rsid w:val="00D04C16"/>
    <w:rsid w:val="00D20767"/>
    <w:rsid w:val="00D35795"/>
    <w:rsid w:val="00D46B9D"/>
    <w:rsid w:val="00D55AD1"/>
    <w:rsid w:val="00DD21C2"/>
    <w:rsid w:val="00DD34D9"/>
    <w:rsid w:val="00DF6616"/>
    <w:rsid w:val="00E026B0"/>
    <w:rsid w:val="00E4587B"/>
    <w:rsid w:val="00E46A78"/>
    <w:rsid w:val="00E57D07"/>
    <w:rsid w:val="00E777A1"/>
    <w:rsid w:val="00E9599F"/>
    <w:rsid w:val="00E97AEE"/>
    <w:rsid w:val="00ED5BAD"/>
    <w:rsid w:val="00EE0846"/>
    <w:rsid w:val="00EE3935"/>
    <w:rsid w:val="00F3482D"/>
    <w:rsid w:val="00F7164D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6A3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tmp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2025-10-24T16:28:00Z</dcterms:created>
  <dcterms:modified xsi:type="dcterms:W3CDTF">2025-10-24T19:26:00Z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